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FBF4C" w14:textId="28D3A8B2" w:rsidR="00F563C4" w:rsidRPr="00381559" w:rsidRDefault="00F563C4">
      <w:pPr>
        <w:rPr>
          <w:b/>
          <w:bCs/>
          <w:lang w:val="fr-CH"/>
        </w:rPr>
      </w:pPr>
      <w:r w:rsidRPr="00381559">
        <w:rPr>
          <w:b/>
          <w:bCs/>
          <w:lang w:val="fr-CH"/>
        </w:rPr>
        <w:t>Réservation téléphonique / préparation au dialogue</w:t>
      </w:r>
    </w:p>
    <w:p w14:paraId="7F1E01F7" w14:textId="77777777" w:rsidR="00F563C4" w:rsidRPr="00381559" w:rsidRDefault="00F563C4">
      <w:pPr>
        <w:rPr>
          <w:b/>
          <w:bCs/>
          <w:lang w:val="fr-CH"/>
        </w:rPr>
      </w:pPr>
    </w:p>
    <w:p w14:paraId="1A39A3AE" w14:textId="2AC5971B" w:rsidR="00F563C4" w:rsidRPr="00381559" w:rsidRDefault="00F563C4">
      <w:pPr>
        <w:rPr>
          <w:lang w:val="fr-CH"/>
        </w:rPr>
      </w:pPr>
      <w:r w:rsidRPr="00381559">
        <w:rPr>
          <w:lang w:val="fr-CH"/>
        </w:rPr>
        <w:t>David</w:t>
      </w:r>
      <w:r w:rsidRPr="00381559">
        <w:rPr>
          <w:lang w:val="fr-CH"/>
        </w:rPr>
        <w:tab/>
      </w:r>
      <w:r w:rsidRPr="00381559">
        <w:rPr>
          <w:lang w:val="fr-CH"/>
        </w:rPr>
        <w:tab/>
      </w:r>
      <w:r w:rsidRPr="00381559">
        <w:rPr>
          <w:lang w:val="fr-CH"/>
        </w:rPr>
        <w:tab/>
      </w:r>
      <w:r w:rsidRPr="00381559">
        <w:rPr>
          <w:lang w:val="fr-CH"/>
        </w:rPr>
        <w:tab/>
        <w:t>s’annonce</w:t>
      </w:r>
    </w:p>
    <w:p w14:paraId="3CD6AB5A" w14:textId="16DBC75A" w:rsidR="00381559" w:rsidRDefault="00F563C4">
      <w:pPr>
        <w:rPr>
          <w:lang w:val="fr-CH"/>
        </w:rPr>
      </w:pPr>
      <w:r w:rsidRPr="00381559">
        <w:rPr>
          <w:lang w:val="fr-CH"/>
        </w:rPr>
        <w:t>La réceptionniste</w:t>
      </w:r>
      <w:r w:rsidR="00381559" w:rsidRPr="00381559">
        <w:rPr>
          <w:lang w:val="fr-CH"/>
        </w:rPr>
        <w:tab/>
      </w:r>
      <w:r w:rsidR="00381559" w:rsidRPr="00381559">
        <w:rPr>
          <w:lang w:val="fr-CH"/>
        </w:rPr>
        <w:tab/>
        <w:t>répond</w:t>
      </w:r>
      <w:r w:rsidR="00381559" w:rsidRPr="00381559">
        <w:rPr>
          <w:lang w:val="fr-CH"/>
        </w:rPr>
        <w:tab/>
        <w:t>se r</w:t>
      </w:r>
      <w:r w:rsidR="00381559">
        <w:rPr>
          <w:lang w:val="fr-CH"/>
        </w:rPr>
        <w:t>enseigne</w:t>
      </w:r>
      <w:r w:rsidR="00381559">
        <w:rPr>
          <w:lang w:val="fr-CH"/>
        </w:rPr>
        <w:tab/>
      </w:r>
      <w:r w:rsidR="00381559">
        <w:rPr>
          <w:lang w:val="fr-CH"/>
        </w:rPr>
        <w:tab/>
        <w:t>fait des propositions</w:t>
      </w:r>
    </w:p>
    <w:p w14:paraId="076CF36A" w14:textId="444892BA" w:rsidR="00381559" w:rsidRDefault="00381559">
      <w:pPr>
        <w:rPr>
          <w:lang w:val="fr-CH"/>
        </w:rPr>
      </w:pPr>
      <w:r>
        <w:rPr>
          <w:lang w:val="fr-CH"/>
        </w:rPr>
        <w:t>David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a un vœux concernant la chambre</w:t>
      </w:r>
    </w:p>
    <w:p w14:paraId="22E8E768" w14:textId="3A50E9AB" w:rsidR="00381559" w:rsidRDefault="00381559">
      <w:pPr>
        <w:rPr>
          <w:lang w:val="fr-CH"/>
        </w:rPr>
      </w:pPr>
      <w:r>
        <w:rPr>
          <w:lang w:val="fr-CH"/>
        </w:rPr>
        <w:t>La réceptionniste</w:t>
      </w:r>
      <w:r>
        <w:rPr>
          <w:lang w:val="fr-CH"/>
        </w:rPr>
        <w:tab/>
      </w:r>
      <w:r>
        <w:rPr>
          <w:lang w:val="fr-CH"/>
        </w:rPr>
        <w:tab/>
        <w:t>donne des explications</w:t>
      </w:r>
    </w:p>
    <w:p w14:paraId="095A644E" w14:textId="1CE83AB5" w:rsidR="00381559" w:rsidRDefault="00381559">
      <w:pPr>
        <w:rPr>
          <w:lang w:val="fr-CH"/>
        </w:rPr>
      </w:pPr>
      <w:r>
        <w:rPr>
          <w:lang w:val="fr-CH"/>
        </w:rPr>
        <w:t>David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pose une question</w:t>
      </w:r>
    </w:p>
    <w:p w14:paraId="12F82CB5" w14:textId="77777777" w:rsidR="00381559" w:rsidRDefault="00381559">
      <w:pPr>
        <w:rPr>
          <w:lang w:val="fr-CH"/>
        </w:rPr>
      </w:pPr>
      <w:r>
        <w:rPr>
          <w:lang w:val="fr-CH"/>
        </w:rPr>
        <w:t>La réceptionniste</w:t>
      </w:r>
      <w:r>
        <w:rPr>
          <w:lang w:val="fr-CH"/>
        </w:rPr>
        <w:tab/>
      </w:r>
      <w:r>
        <w:rPr>
          <w:lang w:val="fr-CH"/>
        </w:rPr>
        <w:tab/>
        <w:t>répond</w:t>
      </w:r>
      <w:r>
        <w:rPr>
          <w:lang w:val="fr-CH"/>
        </w:rPr>
        <w:tab/>
        <w:t>donne des détails sur le petit déjeuner</w:t>
      </w:r>
    </w:p>
    <w:p w14:paraId="53C595A3" w14:textId="5A68CB42" w:rsidR="00381559" w:rsidRDefault="00381559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Elle dit pourquoi il ne regrettera pas</w:t>
      </w:r>
    </w:p>
    <w:p w14:paraId="2138D463" w14:textId="54F66A71" w:rsidR="00381559" w:rsidRDefault="00381559">
      <w:pPr>
        <w:rPr>
          <w:lang w:val="fr-CH"/>
        </w:rPr>
      </w:pPr>
      <w:r>
        <w:rPr>
          <w:lang w:val="fr-CH"/>
        </w:rPr>
        <w:t>David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demande le prix</w:t>
      </w:r>
    </w:p>
    <w:p w14:paraId="17FBC38C" w14:textId="2570D8EB" w:rsidR="00381559" w:rsidRDefault="00381559">
      <w:pPr>
        <w:rPr>
          <w:lang w:val="fr-CH"/>
        </w:rPr>
      </w:pPr>
      <w:r>
        <w:rPr>
          <w:lang w:val="fr-CH"/>
        </w:rPr>
        <w:t>La réceptionniste</w:t>
      </w:r>
      <w:r>
        <w:rPr>
          <w:lang w:val="fr-CH"/>
        </w:rPr>
        <w:tab/>
      </w:r>
      <w:r>
        <w:rPr>
          <w:lang w:val="fr-CH"/>
        </w:rPr>
        <w:tab/>
      </w:r>
      <w:r w:rsidR="002E02E9">
        <w:rPr>
          <w:lang w:val="fr-CH"/>
        </w:rPr>
        <w:t>communique le prix</w:t>
      </w:r>
    </w:p>
    <w:p w14:paraId="7884EC6B" w14:textId="6C6141EB" w:rsidR="002E02E9" w:rsidRDefault="002E02E9">
      <w:pPr>
        <w:rPr>
          <w:lang w:val="fr-CH"/>
        </w:rPr>
      </w:pPr>
      <w:r>
        <w:rPr>
          <w:lang w:val="fr-CH"/>
        </w:rPr>
        <w:t>Les deux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ont un échange concernant les modalités de paiement</w:t>
      </w:r>
    </w:p>
    <w:p w14:paraId="08AE1734" w14:textId="77777777" w:rsidR="002E02E9" w:rsidRDefault="002E02E9">
      <w:pPr>
        <w:rPr>
          <w:lang w:val="fr-CH"/>
        </w:rPr>
      </w:pPr>
    </w:p>
    <w:p w14:paraId="7E3C0DB0" w14:textId="77777777" w:rsidR="002E02E9" w:rsidRDefault="002E02E9">
      <w:pPr>
        <w:rPr>
          <w:lang w:val="fr-CH"/>
        </w:rPr>
      </w:pPr>
    </w:p>
    <w:p w14:paraId="7309924F" w14:textId="02007959" w:rsidR="002E02E9" w:rsidRDefault="002E02E9">
      <w:pPr>
        <w:rPr>
          <w:lang w:val="fr-CH"/>
        </w:rPr>
      </w:pPr>
      <w:r>
        <w:rPr>
          <w:lang w:val="fr-CH"/>
        </w:rPr>
        <w:t>Si vous avez le temps, je vous laisse préparer un petit dialogue. Chacun de vous aura certainement un dialogue différent. Nous les écouterons tous ensemble pendant la leçon.</w:t>
      </w:r>
    </w:p>
    <w:p w14:paraId="00D99D57" w14:textId="77777777" w:rsidR="002E02E9" w:rsidRDefault="002E02E9">
      <w:pPr>
        <w:rPr>
          <w:lang w:val="fr-CH"/>
        </w:rPr>
      </w:pPr>
    </w:p>
    <w:p w14:paraId="39A7C30C" w14:textId="77777777" w:rsidR="002E02E9" w:rsidRDefault="002E02E9">
      <w:pPr>
        <w:rPr>
          <w:lang w:val="fr-CH"/>
        </w:rPr>
      </w:pPr>
    </w:p>
    <w:p w14:paraId="38B13F97" w14:textId="77777777" w:rsidR="002E02E9" w:rsidRDefault="002E02E9">
      <w:pPr>
        <w:rPr>
          <w:lang w:val="fr-CH"/>
        </w:rPr>
      </w:pPr>
    </w:p>
    <w:p w14:paraId="16E074DD" w14:textId="77777777" w:rsidR="002E02E9" w:rsidRDefault="002E02E9">
      <w:pPr>
        <w:rPr>
          <w:lang w:val="fr-CH"/>
        </w:rPr>
      </w:pPr>
    </w:p>
    <w:p w14:paraId="7E8EEFB4" w14:textId="77777777" w:rsidR="002E02E9" w:rsidRDefault="002E02E9">
      <w:pPr>
        <w:rPr>
          <w:lang w:val="fr-CH"/>
        </w:rPr>
      </w:pPr>
    </w:p>
    <w:p w14:paraId="1B9F6850" w14:textId="77777777" w:rsidR="002E02E9" w:rsidRDefault="002E02E9">
      <w:pPr>
        <w:rPr>
          <w:lang w:val="fr-CH"/>
        </w:rPr>
      </w:pPr>
    </w:p>
    <w:p w14:paraId="17382024" w14:textId="77777777" w:rsidR="002E02E9" w:rsidRDefault="002E02E9">
      <w:pPr>
        <w:rPr>
          <w:lang w:val="fr-CH"/>
        </w:rPr>
      </w:pPr>
    </w:p>
    <w:p w14:paraId="2CDBBB67" w14:textId="77777777" w:rsidR="002E02E9" w:rsidRDefault="002E02E9">
      <w:pPr>
        <w:rPr>
          <w:lang w:val="fr-CH"/>
        </w:rPr>
      </w:pPr>
    </w:p>
    <w:p w14:paraId="3FA643A8" w14:textId="050E2CA8" w:rsidR="002E02E9" w:rsidRPr="002E02E9" w:rsidRDefault="002E02E9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27.02.2024</w:t>
      </w:r>
    </w:p>
    <w:p w14:paraId="50CCAEA7" w14:textId="3D08BAEF" w:rsidR="00381559" w:rsidRDefault="00381559">
      <w:pPr>
        <w:rPr>
          <w:lang w:val="fr-CH"/>
        </w:rPr>
      </w:pPr>
      <w:r>
        <w:rPr>
          <w:lang w:val="fr-CH"/>
        </w:rPr>
        <w:t xml:space="preserve"> </w:t>
      </w:r>
    </w:p>
    <w:p w14:paraId="5EA5C600" w14:textId="77777777" w:rsidR="00381559" w:rsidRDefault="00381559">
      <w:pPr>
        <w:rPr>
          <w:lang w:val="fr-CH"/>
        </w:rPr>
      </w:pPr>
    </w:p>
    <w:p w14:paraId="19CE2420" w14:textId="77777777" w:rsidR="00381559" w:rsidRPr="00381559" w:rsidRDefault="00381559">
      <w:pPr>
        <w:rPr>
          <w:lang w:val="fr-CH"/>
        </w:rPr>
      </w:pPr>
    </w:p>
    <w:p w14:paraId="44FF898B" w14:textId="0C9B4C9C" w:rsidR="00F563C4" w:rsidRPr="00381559" w:rsidRDefault="00F563C4">
      <w:pPr>
        <w:rPr>
          <w:lang w:val="fr-CH"/>
        </w:rPr>
      </w:pPr>
      <w:r w:rsidRPr="00381559">
        <w:rPr>
          <w:lang w:val="fr-CH"/>
        </w:rPr>
        <w:lastRenderedPageBreak/>
        <w:tab/>
      </w:r>
      <w:r w:rsidRPr="00381559">
        <w:rPr>
          <w:lang w:val="fr-CH"/>
        </w:rPr>
        <w:tab/>
      </w:r>
      <w:r w:rsidRPr="00381559">
        <w:rPr>
          <w:lang w:val="fr-CH"/>
        </w:rPr>
        <w:tab/>
      </w:r>
      <w:r w:rsidRPr="00381559">
        <w:rPr>
          <w:lang w:val="fr-CH"/>
        </w:rPr>
        <w:tab/>
      </w:r>
    </w:p>
    <w:sectPr w:rsidR="00F563C4" w:rsidRPr="003815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3C4"/>
    <w:rsid w:val="002E02E9"/>
    <w:rsid w:val="00381559"/>
    <w:rsid w:val="00F5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17F91"/>
  <w15:chartTrackingRefBased/>
  <w15:docId w15:val="{E6A37C4C-33E6-4269-9C6B-AADF1C7C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56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56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563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56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563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56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56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56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56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56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56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563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563C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63C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63C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563C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563C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563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56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56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56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56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56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563C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563C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563C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56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563C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563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3</cp:revision>
  <dcterms:created xsi:type="dcterms:W3CDTF">2024-02-24T14:07:00Z</dcterms:created>
  <dcterms:modified xsi:type="dcterms:W3CDTF">2024-02-24T14:29:00Z</dcterms:modified>
</cp:coreProperties>
</file>